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6E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отряда</w:t>
      </w:r>
      <w:r w:rsidR="00800F6E"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«Молния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00F6E" w:rsidRDefault="00800F6E" w:rsidP="00800F6E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Летнего стационарного лагеря «</w:t>
      </w:r>
      <w:proofErr w:type="spellStart"/>
      <w:r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Шуралгак</w:t>
      </w:r>
      <w:proofErr w:type="spellEnd"/>
      <w:r w:rsidR="003F709B"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3-го  сезона</w:t>
      </w:r>
      <w:r w:rsidR="0041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(01.08.2025-21.08.2025)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Default="003F709B" w:rsidP="00800F6E">
      <w:pPr>
        <w:shd w:val="clear" w:color="auto" w:fill="FFFFFF"/>
        <w:spacing w:after="100" w:afterAutospacing="1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сохранения и укрепления здоровья школьников в период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 наклонностей и возможностей.</w:t>
      </w:r>
    </w:p>
    <w:p w:rsidR="003F709B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системы физического и психологического оздоровления детей в условиях временного коллектива;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детской безнадзорности в каникулярное время;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учащимся навыков здорового образа жизни, укрепления здоровья;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навыков общения и толерантности.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ребят к творческим видам деятельности, развитие творческого мышления.</w:t>
      </w:r>
    </w:p>
    <w:p w:rsidR="003F709B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Принципы, используемые при планировании и проведении лагерной смены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 летнего</w:t>
      </w:r>
      <w:r w:rsidR="00D6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«</w:t>
      </w:r>
      <w:proofErr w:type="spellStart"/>
      <w:r w:rsidR="00D6662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Шуралгак</w:t>
      </w:r>
      <w:proofErr w:type="spellEnd"/>
      <w:r w:rsidR="00D66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круглосуточным </w:t>
      </w: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пребыванием детей опирается на следующие принципы: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самореализации детей 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сочетания оздоровительных, развивающих, воспитательных и развлекательных мероприятий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 - учет всех индивидуальных особенностей каждого ребенка при включении его в различные виды деятельности, предоставление возможностей для самореализации и самораскрытия.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вариативности - создание условий для выбора детьми различных форм деятельности, для поддержки различных инициатив.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 - организация совместной деятельности на основе взаимопонимания и взаимопомощи.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мотивации деятельности - добровольность включения ребенка в игру, наличие осознанной цели, доверия воспитаннику.</w:t>
      </w:r>
    </w:p>
    <w:p w:rsidR="003F709B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отб</w:t>
      </w:r>
      <w:r w:rsidR="00326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 содержания занятий с детьми</w:t>
      </w:r>
    </w:p>
    <w:p w:rsidR="00326961" w:rsidRPr="00326961" w:rsidRDefault="00326961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961" w:rsidRPr="00326961" w:rsidRDefault="00326961" w:rsidP="00326961">
      <w:pPr>
        <w:autoSpaceDE w:val="0"/>
        <w:autoSpaceDN w:val="0"/>
        <w:adjustRightInd w:val="0"/>
        <w:spacing w:after="28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Основные направления воспитательной работы ДСОЛ «</w:t>
      </w:r>
      <w:proofErr w:type="spellStart"/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Шуралгак</w:t>
      </w:r>
      <w:proofErr w:type="spellEnd"/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включают в себя:</w:t>
      </w:r>
    </w:p>
    <w:p w:rsidR="00326961" w:rsidRPr="00326961" w:rsidRDefault="00326961" w:rsidP="00326961">
      <w:pPr>
        <w:autoSpaceDE w:val="0"/>
        <w:autoSpaceDN w:val="0"/>
        <w:adjustRightInd w:val="0"/>
        <w:spacing w:after="2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гражданское воспитание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26961" w:rsidRPr="00326961" w:rsidRDefault="00326961" w:rsidP="00326961">
      <w:pPr>
        <w:autoSpaceDE w:val="0"/>
        <w:autoSpaceDN w:val="0"/>
        <w:adjustRightInd w:val="0"/>
        <w:spacing w:after="2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патриотическое воспитание: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326961" w:rsidRPr="00326961" w:rsidRDefault="00326961" w:rsidP="00326961">
      <w:pPr>
        <w:autoSpaceDE w:val="0"/>
        <w:autoSpaceDN w:val="0"/>
        <w:adjustRightInd w:val="0"/>
        <w:spacing w:after="2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духовно-нравственное воспитание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326961" w:rsidRPr="00326961" w:rsidRDefault="00326961" w:rsidP="00326961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эстетическое воспитание: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326961" w:rsidRPr="00326961" w:rsidRDefault="00326961" w:rsidP="00326961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трудовое воспитание: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326961" w:rsidRPr="00326961" w:rsidRDefault="00326961" w:rsidP="00326961">
      <w:pPr>
        <w:autoSpaceDE w:val="0"/>
        <w:autoSpaceDN w:val="0"/>
        <w:adjustRightInd w:val="0"/>
        <w:spacing w:after="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компонент </w:t>
      </w:r>
      <w:proofErr w:type="spellStart"/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здоровьесберегающей</w:t>
      </w:r>
      <w:proofErr w:type="spellEnd"/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326961" w:rsidRPr="00326961" w:rsidRDefault="00326961" w:rsidP="00326961">
      <w:pPr>
        <w:autoSpaceDE w:val="0"/>
        <w:autoSpaceDN w:val="0"/>
        <w:adjustRightInd w:val="0"/>
        <w:spacing w:after="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экологическое воспитание: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326961" w:rsidRPr="00326961" w:rsidRDefault="00326961" w:rsidP="00326961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познавательное направление воспитания:</w:t>
      </w:r>
      <w:r w:rsidRPr="00326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</w:t>
      </w:r>
    </w:p>
    <w:p w:rsidR="003F709B" w:rsidRPr="00800F6E" w:rsidRDefault="0088346E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</w:t>
      </w:r>
      <w:r w:rsidR="003F709B"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мые результаты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 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смогут: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</w:t>
      </w:r>
      <w:bookmarkStart w:id="0" w:name="_GoBack"/>
      <w:bookmarkEnd w:id="0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навыками действия в экстремальной ситуации;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приобрести опыт коллективного участия в различных мероприятиях;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значительно расширить сферу контактов со сверстниками и взрослыми;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проявить свои способности в разных видах деятельности.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 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смогут: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осознать правила ведения здорового образа жизни;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участие в различных командных соревнованиях и мероприятиях;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приобрети опыт систематического выполнения гигиенических процедур, занятия физической культурой.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 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смогут: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понять, какими особенностями и способностями они обладают;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приобрести знания </w:t>
      </w:r>
      <w:proofErr w:type="gram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творческой деятельности и принять участие в мастер-классах, проектах, конкурсах и акциях.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отряда «</w:t>
      </w:r>
      <w:r w:rsidR="0000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Молния</w:t>
      </w: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13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493"/>
        <w:gridCol w:w="4839"/>
        <w:gridCol w:w="4722"/>
        <w:gridCol w:w="117"/>
      </w:tblGrid>
      <w:tr w:rsidR="003F709B" w:rsidRPr="00800F6E" w:rsidTr="004B53F0">
        <w:trPr>
          <w:gridAfter w:val="2"/>
          <w:wAfter w:w="4839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8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003B90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  <w:r w:rsidR="0071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09B" w:rsidRPr="00800F6E" w:rsidRDefault="00CB29E8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713E49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Мы рады встрече с вами»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 Распределение в отряды.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безопасного поведения в лагере.</w:t>
            </w:r>
            <w:r w:rsidR="0098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правилами поведения в лагере.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планом поведения при ЧС.</w:t>
            </w:r>
          </w:p>
          <w:p w:rsidR="003F709B" w:rsidRPr="00C517D0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названия отряда, командира, девиза и отрядн</w:t>
            </w:r>
            <w:r w:rsidRPr="00C5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песни.</w:t>
            </w:r>
          </w:p>
          <w:p w:rsidR="003F709B" w:rsidRPr="00800F6E" w:rsidRDefault="00C517D0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учебными программами, с планом работы лагеря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интересам*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98114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5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C517D0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43">
              <w:rPr>
                <w:sz w:val="24"/>
                <w:szCs w:val="24"/>
              </w:rPr>
              <w:t>Огонек</w:t>
            </w:r>
            <w:r w:rsidR="00713E49">
              <w:rPr>
                <w:sz w:val="24"/>
                <w:szCs w:val="24"/>
              </w:rPr>
              <w:t xml:space="preserve"> знакомства «Мы рады встрече с вами</w:t>
            </w:r>
            <w:r w:rsidRPr="00981143">
              <w:rPr>
                <w:sz w:val="24"/>
                <w:szCs w:val="24"/>
              </w:rPr>
              <w:t>»</w:t>
            </w:r>
          </w:p>
        </w:tc>
      </w:tr>
      <w:tr w:rsidR="0098114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98114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C517D0" w:rsidP="00C517D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</w:p>
        </w:tc>
      </w:tr>
      <w:tr w:rsidR="0098114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98114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</w:t>
            </w:r>
            <w:proofErr w:type="gramStart"/>
            <w:r w:rsidR="00C5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713E49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  <w:p w:rsidR="003F709B" w:rsidRPr="00800F6E" w:rsidRDefault="00CB29E8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безопасности дорожного движения.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Поделись улыбкой своей»</w:t>
            </w:r>
          </w:p>
          <w:p w:rsidR="003F709B" w:rsidRPr="00800F6E" w:rsidRDefault="003F709B" w:rsidP="00713E49">
            <w:pPr>
              <w:spacing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F709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CB29E8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Тренинг на сплочение «М</w:t>
            </w:r>
            <w:proofErr w:type="gramStart"/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команда»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Подвижные игры «Лапту»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  <w:p w:rsidR="00713E49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9F5565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аша планета-наш дом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:rsidR="00713E49" w:rsidRPr="00800F6E" w:rsidRDefault="00713E49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отрядных уголков.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3E267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713E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постеров об экологии.</w:t>
            </w:r>
          </w:p>
          <w:p w:rsidR="00713E49" w:rsidRPr="00800F6E" w:rsidRDefault="00BA065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 Тише едеш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дальше будешь»</w:t>
            </w:r>
          </w:p>
          <w:p w:rsidR="00713E49" w:rsidRPr="00800F6E" w:rsidRDefault="00713E49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посвящённому открытию.</w:t>
            </w:r>
          </w:p>
          <w:p w:rsidR="00713E49" w:rsidRPr="00800F6E" w:rsidRDefault="00713E49" w:rsidP="00713E49">
            <w:pPr>
              <w:spacing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3E267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713E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3E267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713E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5E56B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5E56B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56BD" w:rsidRPr="00800F6E" w:rsidRDefault="005E56BD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6BD" w:rsidRDefault="005E56B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6BD" w:rsidRPr="00800F6E" w:rsidRDefault="005E56B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«Наш дом Россия»</w:t>
            </w:r>
          </w:p>
        </w:tc>
      </w:tr>
      <w:tr w:rsidR="00713E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9E8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9E8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Подвижные игры «Кызыл тук»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9E8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9F5565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565" w:rsidRDefault="009F5565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CB29E8" w:rsidRPr="00800F6E" w:rsidTr="004B53F0">
        <w:trPr>
          <w:gridAfter w:val="1"/>
          <w:wAfter w:w="117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</w:t>
            </w:r>
          </w:p>
          <w:p w:rsidR="00CB29E8" w:rsidRPr="00800F6E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гостеприимства.</w:t>
            </w:r>
          </w:p>
        </w:tc>
        <w:tc>
          <w:tcPr>
            <w:tcW w:w="4722" w:type="dxa"/>
          </w:tcPr>
          <w:p w:rsidR="00CB29E8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Минутка здоровья «Осанка – основа красивой походки»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CB29E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65" w:rsidRDefault="005F22F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Полезное</w:t>
            </w:r>
            <w:r w:rsidR="009F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утро «Зачем меня воспитывают»</w:t>
            </w:r>
          </w:p>
          <w:p w:rsidR="00CB29E8" w:rsidRPr="00800F6E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на тему «Огонь</w:t>
            </w:r>
            <w:r w:rsidR="00AC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 или враг»</w:t>
            </w:r>
          </w:p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</w:t>
            </w:r>
            <w:r w:rsidR="0073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онцерту, посвящённому открытию.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CB29E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CB29E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CB29E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AC53DA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7344BF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BF" w:rsidRPr="00800F6E" w:rsidRDefault="007344BF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44BF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44BF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созданию звездочек и коробочек из бумаги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Подвижные игры «Молекула»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BA065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658" w:rsidRPr="00800F6E" w:rsidRDefault="00BA0658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658" w:rsidRDefault="00BA0658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658" w:rsidRDefault="00BA0658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r w:rsidR="005F2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Читаем вместе</w:t>
            </w:r>
            <w:r w:rsidR="005F2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«Солнечный ожог. Первая помощь при ожоге».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по сказкам «Читая </w:t>
            </w:r>
            <w:proofErr w:type="spell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рисунков/Игра «Свет мой зеркальце! Скажи».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Инсценировка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2E398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98B" w:rsidRPr="00800F6E" w:rsidRDefault="002E398B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теннису среди девочек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6BD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  <w:r w:rsidR="005E5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AC53DA" w:rsidRPr="00800F6E" w:rsidRDefault="005E56BD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Игра «Казаки-разбойники»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</w:t>
            </w:r>
          </w:p>
          <w:p w:rsidR="00AC53DA" w:rsidRPr="00800F6E" w:rsidRDefault="00C044E0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C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5F22F5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открытия лагерной смены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«Гигиена. Правила закаливания»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6BD" w:rsidRPr="00800F6E" w:rsidRDefault="00AC53DA" w:rsidP="005E56B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отрядов «Сохраним своё здоровье» (выпуск отрядной газеты)</w:t>
            </w:r>
            <w:r w:rsidR="005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6BD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Разгадываем ребусы и кроссворды о здоровье.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«Зеленая </w:t>
            </w:r>
            <w:r w:rsidR="005F22F5">
              <w:t xml:space="preserve"> аптека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2E398B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98B" w:rsidRPr="00800F6E" w:rsidRDefault="002E398B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r w:rsidR="00D2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к концерту, посвященному открытию</w:t>
            </w:r>
          </w:p>
        </w:tc>
      </w:tr>
      <w:tr w:rsidR="00AC53DA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Торжественное открытие лагеря. Концертные номера.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</w:t>
            </w:r>
          </w:p>
          <w:p w:rsidR="005F22F5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="00D2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  <w:p w:rsidR="00D25003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«Ты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танцах!»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«Мои 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нервы-мои</w:t>
            </w:r>
            <w:proofErr w:type="gramEnd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скакуны…»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5F22F5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баттл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Ты в танцах!»</w:t>
            </w:r>
          </w:p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«Цветок доброты»</w:t>
            </w:r>
          </w:p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5F22F5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5F22F5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D2500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003" w:rsidRPr="00800F6E" w:rsidRDefault="00D25003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на сплочение «Танец со шваброй»</w:t>
            </w:r>
          </w:p>
        </w:tc>
      </w:tr>
      <w:tr w:rsidR="005F22F5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программа «Сто затей для ста друзей»</w:t>
            </w:r>
          </w:p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Default="00566A95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</w:t>
            </w:r>
            <w:r w:rsidR="00C0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A95" w:rsidRPr="00800F6E" w:rsidRDefault="00566A95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566A95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 Движением Первых»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E267D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BF27A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3E267D" w:rsidRDefault="0033021C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ходилка</w:t>
            </w:r>
            <w:proofErr w:type="spellEnd"/>
            <w:r w:rsidR="003E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станциям « Движения Первых.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E267D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BF27A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E267D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BF27A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BF27A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3021C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D25003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003" w:rsidRPr="00800F6E" w:rsidRDefault="00D25003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Default="00D25003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Pr="00800F6E" w:rsidRDefault="00C740C1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 Страна с огромным сердцем.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C044E0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4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 физкультурника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Туристический слет. </w:t>
            </w:r>
          </w:p>
          <w:p w:rsidR="0033021C" w:rsidRPr="00800F6E" w:rsidRDefault="005E56BD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ГТО. 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33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Коллективно-творческое дело под названием «Страна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огромным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E65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« Моя тумбочка лучше всех»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Default="00113102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</w:t>
            </w:r>
          </w:p>
          <w:p w:rsidR="00113102" w:rsidRPr="00800F6E" w:rsidRDefault="00113102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044E0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России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«Лесные</w:t>
            </w:r>
            <w:r w:rsidR="00C0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опасности. Зеленая аптечка:</w:t>
            </w:r>
            <w:r w:rsidR="00CE3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укусах</w:t>
            </w:r>
            <w:r w:rsidR="00CE3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насекомых».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4C3CE9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6BD" w:rsidRPr="00800F6E" w:rsidRDefault="005E56BD" w:rsidP="005E56B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стихов и песен о России (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</w:t>
            </w:r>
            <w:proofErr w:type="gramEnd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групповое, индивидуальное).</w:t>
            </w:r>
          </w:p>
          <w:p w:rsidR="005E56BD" w:rsidRPr="00800F6E" w:rsidRDefault="005E56BD" w:rsidP="005E56B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Прогулка. Игры на свежем воздухе.</w:t>
            </w:r>
          </w:p>
          <w:p w:rsidR="005E56BD" w:rsidRDefault="005E56BD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«Правила поведения и безопасности человека на воде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2.Конкурс рисунков: «О, спорт - ты жизнь».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3.Игра «Найди клад».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Конкурс 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смекалистых</w:t>
            </w:r>
            <w:proofErr w:type="gramEnd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Подвижные игры на воздухе.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4C3CE9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4C3CE9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33021C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5E56BD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601F7E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посвященному  ко дню России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601F7E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3CE9" w:rsidRDefault="004C3CE9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Прогулка на свежем воздухе.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0C1" w:rsidRPr="00601F7E" w:rsidRDefault="00601F7E" w:rsidP="00601F7E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клад»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</w:t>
            </w:r>
          </w:p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кино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C740C1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в рамках системы воспитания Видеосалон «Урок безопасности» (просмотр детского фильма « Испытание аулом»</w:t>
            </w:r>
            <w:proofErr w:type="gramEnd"/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C740C1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C740C1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C740C1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601F7E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Турнир по шашкам среди мальчиков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Прогулка на свежем воздухе.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102" w:rsidRPr="0033021C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«Лапту»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семьи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Полезное утро « Умей быть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благоддарным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конкурсы «Ярмарка идей»</w:t>
            </w:r>
          </w:p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16.00–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11310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семья»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33021C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</w:t>
            </w:r>
            <w:r w:rsidR="003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свежем воздухе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3643E6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3643E6" w:rsidRDefault="00A66A42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3643E6" w:rsidRPr="0036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уризма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</w:p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«Как вести себя на воде?»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093F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.Экологическая игра «Путешествие капельки».</w:t>
            </w:r>
          </w:p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воздухе.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3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093F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093F49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093F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семья»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33021C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  <w:p w:rsidR="003643E6" w:rsidRPr="00800F6E" w:rsidRDefault="00A66A42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самоуправления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«Путешествие в страну </w:t>
            </w:r>
            <w:proofErr w:type="spell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Витаминию</w:t>
            </w:r>
            <w:proofErr w:type="spellEnd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  группового действия « Мы хотим»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3643E6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отряд»</w:t>
            </w:r>
          </w:p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33021C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спорта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6B042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и безопасности человека на воде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B0428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рисунков: «О, спорт - ты жизнь».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6B042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6B042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16.00.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6B0428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«Умники против умниц».</w:t>
            </w:r>
          </w:p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33021C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112B38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</w:t>
            </w:r>
          </w:p>
          <w:p w:rsidR="00A66A42" w:rsidRPr="00800F6E" w:rsidRDefault="00112B38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112B38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Медиа день или 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блогера</w:t>
            </w:r>
            <w:proofErr w:type="spellEnd"/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«У меня хорошее настроение»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A66A4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Полезное утро « Безопасность в интернете»</w:t>
            </w:r>
          </w:p>
          <w:p w:rsidR="00A66A42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по станциям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челленджи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B53F0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A66A4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A66A4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A66A42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Кто такой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33021C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4B53F0" w:rsidRPr="00800F6E" w:rsidTr="004B53F0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</w:p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3E267D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«Мое хобби»</w:t>
            </w:r>
          </w:p>
        </w:tc>
        <w:tc>
          <w:tcPr>
            <w:tcW w:w="4839" w:type="dxa"/>
            <w:gridSpan w:val="2"/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«Чистая вода нужна всем»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FA597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мастерская «Сделай сам»</w:t>
            </w:r>
            <w:r w:rsidR="00FA5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"Цветик - </w:t>
            </w:r>
            <w:proofErr w:type="spellStart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конкурс « Две звезды»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33021C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</w:t>
            </w:r>
          </w:p>
          <w:p w:rsidR="00FA5974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памяти и скорби.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«Голубь мира»</w:t>
            </w:r>
          </w:p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«Нам нужен мир! конкурс рисунков и плакатов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4B53F0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военных песен и стихов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33021C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« Казаки-разбойники»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Олимпийский день.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«В здоровом теле - здоровый дух!».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Default="00FA5974" w:rsidP="00FA597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Спортивно–игровые </w:t>
            </w: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 «Здоров будеш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добудешь!»: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лагеря по различным видам спорта.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перетягивание каната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книги призеров.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Как стать чемпионом»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33021C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FA5974" w:rsidRPr="00800F6E" w:rsidTr="00FA5974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</w:t>
            </w:r>
          </w:p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3E267D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психолога</w:t>
            </w:r>
          </w:p>
        </w:tc>
        <w:tc>
          <w:tcPr>
            <w:tcW w:w="4839" w:type="dxa"/>
            <w:gridSpan w:val="2"/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«Витамины на грядке»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общения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«Просто так»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FA5974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посвященному закрытию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33021C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  <w:p w:rsidR="00BD42D2" w:rsidRPr="00800F6E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Закрытие смены.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13.00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программа. Торжественное закрытие лагерной смены.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E267D" w:rsidRPr="00800F6E" w:rsidTr="004B53F0">
        <w:trPr>
          <w:gridAfter w:val="2"/>
          <w:wAfter w:w="483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 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 Уход домой.</w:t>
            </w:r>
          </w:p>
        </w:tc>
      </w:tr>
    </w:tbl>
    <w:p w:rsidR="00FA5974" w:rsidRDefault="00FA5974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74" w:rsidRDefault="00FA5974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74" w:rsidRDefault="00FA5974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3F709B" w:rsidRDefault="00981143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3F709B"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709B" w:rsidRPr="003F70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09B" w:rsidRPr="003F709B" w:rsidRDefault="003F709B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09B" w:rsidRPr="003F709B" w:rsidRDefault="003F709B" w:rsidP="003F7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4C21B"/>
          <w:sz w:val="24"/>
          <w:szCs w:val="24"/>
          <w:lang w:eastAsia="ru-RU"/>
        </w:rPr>
      </w:pPr>
    </w:p>
    <w:p w:rsidR="003F709B" w:rsidRPr="003F709B" w:rsidRDefault="003F709B" w:rsidP="003F7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4C21B"/>
          <w:sz w:val="24"/>
          <w:szCs w:val="24"/>
          <w:lang w:eastAsia="ru-RU"/>
        </w:rPr>
      </w:pPr>
    </w:p>
    <w:p w:rsidR="0050495D" w:rsidRDefault="0050495D"/>
    <w:sectPr w:rsidR="0050495D" w:rsidSect="00800F6E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453F"/>
    <w:multiLevelType w:val="multilevel"/>
    <w:tmpl w:val="A310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45621"/>
    <w:multiLevelType w:val="multilevel"/>
    <w:tmpl w:val="106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D1400"/>
    <w:multiLevelType w:val="multilevel"/>
    <w:tmpl w:val="03E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D0"/>
    <w:rsid w:val="00003B90"/>
    <w:rsid w:val="00093F49"/>
    <w:rsid w:val="0011173F"/>
    <w:rsid w:val="00112B38"/>
    <w:rsid w:val="00113102"/>
    <w:rsid w:val="001613DA"/>
    <w:rsid w:val="002E398B"/>
    <w:rsid w:val="00326961"/>
    <w:rsid w:val="0033021C"/>
    <w:rsid w:val="00334C49"/>
    <w:rsid w:val="003643E6"/>
    <w:rsid w:val="003E267D"/>
    <w:rsid w:val="003F709B"/>
    <w:rsid w:val="00416150"/>
    <w:rsid w:val="004B53F0"/>
    <w:rsid w:val="004C3CE9"/>
    <w:rsid w:val="0050495D"/>
    <w:rsid w:val="00566A95"/>
    <w:rsid w:val="005E56BD"/>
    <w:rsid w:val="005F22F5"/>
    <w:rsid w:val="005F4673"/>
    <w:rsid w:val="00601F7E"/>
    <w:rsid w:val="006B0428"/>
    <w:rsid w:val="00713E49"/>
    <w:rsid w:val="007344BF"/>
    <w:rsid w:val="00800F6E"/>
    <w:rsid w:val="0088346E"/>
    <w:rsid w:val="00981143"/>
    <w:rsid w:val="009D6D67"/>
    <w:rsid w:val="009F5565"/>
    <w:rsid w:val="00A66A42"/>
    <w:rsid w:val="00A930D0"/>
    <w:rsid w:val="00AC53DA"/>
    <w:rsid w:val="00B92786"/>
    <w:rsid w:val="00BA0658"/>
    <w:rsid w:val="00BD42D2"/>
    <w:rsid w:val="00BE65E9"/>
    <w:rsid w:val="00BF27A4"/>
    <w:rsid w:val="00C044E0"/>
    <w:rsid w:val="00C517D0"/>
    <w:rsid w:val="00C740C1"/>
    <w:rsid w:val="00CB29E8"/>
    <w:rsid w:val="00CE3E11"/>
    <w:rsid w:val="00D25003"/>
    <w:rsid w:val="00D36B43"/>
    <w:rsid w:val="00D66628"/>
    <w:rsid w:val="00D96607"/>
    <w:rsid w:val="00E51E10"/>
    <w:rsid w:val="00F142CE"/>
    <w:rsid w:val="00FA5974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709B"/>
  </w:style>
  <w:style w:type="paragraph" w:styleId="a3">
    <w:name w:val="Normal (Web)"/>
    <w:basedOn w:val="a"/>
    <w:uiPriority w:val="99"/>
    <w:unhideWhenUsed/>
    <w:rsid w:val="003F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0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709B"/>
    <w:rPr>
      <w:color w:val="800080"/>
      <w:u w:val="single"/>
    </w:rPr>
  </w:style>
  <w:style w:type="character" w:customStyle="1" w:styleId="19skl">
    <w:name w:val="_19skl"/>
    <w:basedOn w:val="a0"/>
    <w:rsid w:val="003F709B"/>
  </w:style>
  <w:style w:type="paragraph" w:styleId="a6">
    <w:name w:val="Balloon Text"/>
    <w:basedOn w:val="a"/>
    <w:link w:val="a7"/>
    <w:uiPriority w:val="99"/>
    <w:semiHidden/>
    <w:unhideWhenUsed/>
    <w:rsid w:val="003F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0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8114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709B"/>
  </w:style>
  <w:style w:type="paragraph" w:styleId="a3">
    <w:name w:val="Normal (Web)"/>
    <w:basedOn w:val="a"/>
    <w:uiPriority w:val="99"/>
    <w:unhideWhenUsed/>
    <w:rsid w:val="003F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0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709B"/>
    <w:rPr>
      <w:color w:val="800080"/>
      <w:u w:val="single"/>
    </w:rPr>
  </w:style>
  <w:style w:type="character" w:customStyle="1" w:styleId="19skl">
    <w:name w:val="_19skl"/>
    <w:basedOn w:val="a0"/>
    <w:rsid w:val="003F709B"/>
  </w:style>
  <w:style w:type="paragraph" w:styleId="a6">
    <w:name w:val="Balloon Text"/>
    <w:basedOn w:val="a"/>
    <w:link w:val="a7"/>
    <w:uiPriority w:val="99"/>
    <w:semiHidden/>
    <w:unhideWhenUsed/>
    <w:rsid w:val="003F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0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8114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8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2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829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061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186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11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2025-08-12T04:03:00Z</dcterms:created>
  <dcterms:modified xsi:type="dcterms:W3CDTF">2025-08-13T04:58:00Z</dcterms:modified>
</cp:coreProperties>
</file>